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D645" w14:textId="19CEDD2F" w:rsidR="002F1B7B" w:rsidRPr="00933C14" w:rsidRDefault="002F1B7B" w:rsidP="00BB273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C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 к решению</w:t>
      </w:r>
    </w:p>
    <w:p w14:paraId="06821400" w14:textId="77777777" w:rsidR="002F1B7B" w:rsidRPr="00933C14" w:rsidRDefault="002F1B7B" w:rsidP="002F1B7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C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Совета депутатов</w:t>
      </w:r>
    </w:p>
    <w:p w14:paraId="4745EC16" w14:textId="77777777" w:rsidR="002F1B7B" w:rsidRPr="00933C14" w:rsidRDefault="002F1B7B" w:rsidP="002F1B7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C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города Новосибирска</w:t>
      </w:r>
    </w:p>
    <w:p w14:paraId="607EE8A6" w14:textId="77777777" w:rsidR="002F1B7B" w:rsidRPr="002F1B7B" w:rsidRDefault="002F1B7B" w:rsidP="002F1B7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33C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от__________№_______</w:t>
      </w:r>
    </w:p>
    <w:p w14:paraId="53400125" w14:textId="77777777" w:rsidR="00302268" w:rsidRDefault="00302268" w:rsidP="002F1B7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00E47" w14:textId="03A45AE7" w:rsidR="002F1B7B" w:rsidRPr="002F1B7B" w:rsidRDefault="002F1B7B" w:rsidP="002F1B7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ГОРОДА НОВОСИБИРСКА</w:t>
      </w:r>
    </w:p>
    <w:p w14:paraId="2020C22A" w14:textId="5EDFCB9A" w:rsidR="002F1B7B" w:rsidRPr="002F1B7B" w:rsidRDefault="002F1B7B" w:rsidP="002F1B7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4A92A930" w14:textId="02371D4C" w:rsidR="002F1B7B" w:rsidRPr="002F1B7B" w:rsidRDefault="00302268" w:rsidP="00BB273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7FBD742C" w14:textId="1BADE97A" w:rsidR="002F1B7B" w:rsidRPr="002F1B7B" w:rsidRDefault="002F1B7B" w:rsidP="00BB2739">
      <w:pPr>
        <w:shd w:val="clear" w:color="auto" w:fill="FFFFFF"/>
        <w:ind w:right="48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Устав города</w:t>
      </w:r>
      <w:r w:rsidR="00B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Новосибирска, принятый решением</w:t>
      </w:r>
      <w:r w:rsidR="00B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Совета Новосибирска</w:t>
      </w:r>
      <w:r w:rsidR="00B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27.06.2007 № 616</w:t>
      </w:r>
    </w:p>
    <w:p w14:paraId="5651C0F0" w14:textId="77777777" w:rsidR="002F1B7B" w:rsidRPr="002F1B7B" w:rsidRDefault="002F1B7B" w:rsidP="002F1B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3017ED" w14:textId="21ED2C2A" w:rsidR="00BB2739" w:rsidRDefault="002F1B7B" w:rsidP="00BB27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35, 53 Устава города Новосибирска, Совет депутатов города Новосибирска РЕШИЛ:</w:t>
      </w:r>
    </w:p>
    <w:p w14:paraId="22C40EE4" w14:textId="77777777" w:rsidR="00BB2739" w:rsidRDefault="00BB2739" w:rsidP="002F1B7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E2EA1" w14:textId="15AEDCC1" w:rsidR="002F1B7B" w:rsidRPr="00BB2739" w:rsidRDefault="002F1B7B" w:rsidP="00BB273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Устав города Новосибирска, принятый решением городского Совета Новосибирска от 27.06.2007 № 616 (в редакции решений Совета депутатов города Новосибирска от 22.04.2008 № 956, от 23.09.2009 № 1341, от 24.11.2010 № 185, от 28.09.2011 № 418, от 27.06.2012 № 636, от 27.02.2013 № 789, от 25.09.2013 № 935, от 26.02.2014 № 1045, от 25.02.2015 № 1291, от 31.03.2015 № 1311, от 23.12.2015 № 117, от 14.02.2017 № 351, от 01.12.2017 № 515, от 23.05.2018 № 621, от 13.02.2019 № 744, от 19.06.2019 № 810, от 23.12.2019 № 904,</w:t>
      </w:r>
      <w:r w:rsidR="00BB2739" w:rsidRPr="00B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12.02.2020 № 931), следующие изменения:</w:t>
      </w:r>
    </w:p>
    <w:p w14:paraId="1122FB41" w14:textId="6E9F0555" w:rsidR="00321E4B" w:rsidRPr="00BB2739" w:rsidRDefault="006E631C" w:rsidP="00BB2739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9">
        <w:rPr>
          <w:rFonts w:ascii="Times New Roman" w:hAnsi="Times New Roman" w:cs="Times New Roman"/>
          <w:sz w:val="28"/>
          <w:szCs w:val="28"/>
        </w:rPr>
        <w:t xml:space="preserve">В абзаце 1 </w:t>
      </w:r>
      <w:r w:rsidR="00AA65A8" w:rsidRPr="00BB2739">
        <w:rPr>
          <w:rFonts w:ascii="Times New Roman" w:hAnsi="Times New Roman" w:cs="Times New Roman"/>
          <w:sz w:val="28"/>
          <w:szCs w:val="28"/>
        </w:rPr>
        <w:t>части</w:t>
      </w:r>
      <w:r w:rsidR="009005E4" w:rsidRPr="00BB2739">
        <w:rPr>
          <w:rFonts w:ascii="Times New Roman" w:hAnsi="Times New Roman" w:cs="Times New Roman"/>
          <w:sz w:val="28"/>
          <w:szCs w:val="28"/>
        </w:rPr>
        <w:t xml:space="preserve"> 4</w:t>
      </w:r>
      <w:r w:rsidR="00F41E2B" w:rsidRPr="00BB2739">
        <w:rPr>
          <w:rFonts w:ascii="Times New Roman" w:hAnsi="Times New Roman" w:cs="Times New Roman"/>
          <w:sz w:val="28"/>
          <w:szCs w:val="28"/>
        </w:rPr>
        <w:t xml:space="preserve"> ст</w:t>
      </w:r>
      <w:r w:rsidR="009005E4" w:rsidRPr="00BB2739">
        <w:rPr>
          <w:rFonts w:ascii="Times New Roman" w:hAnsi="Times New Roman" w:cs="Times New Roman"/>
          <w:sz w:val="28"/>
          <w:szCs w:val="28"/>
        </w:rPr>
        <w:t>атьи 1</w:t>
      </w:r>
      <w:r w:rsidR="00F41E2B" w:rsidRPr="00BB2739">
        <w:rPr>
          <w:rFonts w:ascii="Times New Roman" w:hAnsi="Times New Roman" w:cs="Times New Roman"/>
          <w:sz w:val="28"/>
          <w:szCs w:val="28"/>
        </w:rPr>
        <w:t xml:space="preserve">6 </w:t>
      </w:r>
      <w:r w:rsidRPr="00BB2739">
        <w:rPr>
          <w:rFonts w:ascii="Times New Roman" w:hAnsi="Times New Roman" w:cs="Times New Roman"/>
          <w:sz w:val="28"/>
          <w:szCs w:val="28"/>
        </w:rPr>
        <w:t>цифры «300» заменить цифрами «50»;</w:t>
      </w:r>
    </w:p>
    <w:p w14:paraId="72CC708B" w14:textId="36B2D862" w:rsidR="006E631C" w:rsidRPr="00BB2739" w:rsidRDefault="006E631C" w:rsidP="00BB2739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9">
        <w:rPr>
          <w:rFonts w:ascii="Times New Roman" w:hAnsi="Times New Roman" w:cs="Times New Roman"/>
          <w:sz w:val="28"/>
          <w:szCs w:val="28"/>
        </w:rPr>
        <w:t>В абзаце 2 части 4 статьи 16 цифры «1000» заменить цифрами «100»;</w:t>
      </w:r>
    </w:p>
    <w:p w14:paraId="4D53A5DB" w14:textId="35E2B592" w:rsidR="00BB2739" w:rsidRPr="00770EBF" w:rsidRDefault="006E631C" w:rsidP="00770EBF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 части 6</w:t>
      </w:r>
      <w:r w:rsidRPr="00321E4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 1</w:t>
      </w:r>
      <w:r w:rsidRPr="00321E4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цифру </w:t>
      </w:r>
      <w:r w:rsidRPr="006E63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631C">
        <w:rPr>
          <w:rFonts w:ascii="Times New Roman" w:hAnsi="Times New Roman" w:cs="Times New Roman"/>
          <w:sz w:val="28"/>
          <w:szCs w:val="28"/>
        </w:rPr>
        <w:t>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63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631C">
        <w:rPr>
          <w:rFonts w:ascii="Times New Roman" w:hAnsi="Times New Roman" w:cs="Times New Roman"/>
          <w:sz w:val="28"/>
          <w:szCs w:val="28"/>
        </w:rPr>
        <w:t>»;</w:t>
      </w:r>
    </w:p>
    <w:p w14:paraId="3AF7D0CD" w14:textId="77777777" w:rsidR="00BB2739" w:rsidRPr="00BB2739" w:rsidRDefault="00BB2739" w:rsidP="00BB27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9">
        <w:rPr>
          <w:rFonts w:ascii="Times New Roman" w:hAnsi="Times New Roman" w:cs="Times New Roman"/>
          <w:sz w:val="28"/>
          <w:szCs w:val="28"/>
        </w:rPr>
        <w:t>2. Опубликовать решение после его государственной регистрации в установленном порядке.</w:t>
      </w:r>
    </w:p>
    <w:p w14:paraId="50121174" w14:textId="77777777" w:rsidR="00BB2739" w:rsidRPr="00BB2739" w:rsidRDefault="00BB2739" w:rsidP="00BB27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9"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и вступает в силу после его официального опубликования.</w:t>
      </w:r>
    </w:p>
    <w:p w14:paraId="603465D5" w14:textId="77777777" w:rsidR="00BB2739" w:rsidRPr="00BB2739" w:rsidRDefault="00BB2739" w:rsidP="00BB273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739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председателя Совета депутатов города Новосибирска.</w:t>
      </w:r>
    </w:p>
    <w:p w14:paraId="55337C49" w14:textId="77777777" w:rsidR="00BB2739" w:rsidRPr="00BB2739" w:rsidRDefault="00BB2739" w:rsidP="00BB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9337FC" w14:textId="1DD171BE" w:rsidR="00BB2739" w:rsidRPr="00BB2739" w:rsidRDefault="00BB2739" w:rsidP="00BB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73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</w:t>
      </w:r>
    </w:p>
    <w:p w14:paraId="3F1C47DE" w14:textId="77777777" w:rsidR="00BB2739" w:rsidRDefault="00BB2739" w:rsidP="00BB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739">
        <w:rPr>
          <w:rFonts w:ascii="Times New Roman" w:hAnsi="Times New Roman" w:cs="Times New Roman"/>
          <w:sz w:val="28"/>
          <w:szCs w:val="28"/>
        </w:rPr>
        <w:t>города Новосибирска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2739"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 w:rsidRPr="00BB2739">
        <w:rPr>
          <w:rFonts w:ascii="Times New Roman" w:hAnsi="Times New Roman" w:cs="Times New Roman"/>
          <w:sz w:val="28"/>
          <w:szCs w:val="28"/>
        </w:rPr>
        <w:t>Асанцев</w:t>
      </w:r>
      <w:proofErr w:type="spellEnd"/>
      <w:r w:rsidRPr="00BB273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05BA674" w14:textId="7EFCB0EC" w:rsidR="00BB2739" w:rsidRDefault="00BB2739" w:rsidP="00BB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73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64622C71" w14:textId="3A662CE9" w:rsidR="004B5025" w:rsidRPr="00BB2739" w:rsidRDefault="00BB2739" w:rsidP="00BB2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2739">
        <w:rPr>
          <w:rFonts w:ascii="Times New Roman" w:hAnsi="Times New Roman" w:cs="Times New Roman"/>
          <w:sz w:val="28"/>
          <w:szCs w:val="28"/>
        </w:rPr>
        <w:t xml:space="preserve">Мэр города Новосибирска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2739">
        <w:rPr>
          <w:rFonts w:ascii="Times New Roman" w:hAnsi="Times New Roman" w:cs="Times New Roman"/>
          <w:sz w:val="28"/>
          <w:szCs w:val="28"/>
        </w:rPr>
        <w:t>А. Е. Локоть</w:t>
      </w:r>
    </w:p>
    <w:sectPr w:rsidR="004B5025" w:rsidRPr="00BB2739" w:rsidSect="00F61C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131"/>
    <w:multiLevelType w:val="hybridMultilevel"/>
    <w:tmpl w:val="BD8C312E"/>
    <w:lvl w:ilvl="0" w:tplc="E9F0249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7D048D7"/>
    <w:multiLevelType w:val="hybridMultilevel"/>
    <w:tmpl w:val="9A02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0DD0"/>
    <w:multiLevelType w:val="hybridMultilevel"/>
    <w:tmpl w:val="080C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4F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E7"/>
    <w:rsid w:val="00045346"/>
    <w:rsid w:val="00052C25"/>
    <w:rsid w:val="000F7140"/>
    <w:rsid w:val="00110B97"/>
    <w:rsid w:val="00182F42"/>
    <w:rsid w:val="001F4D4B"/>
    <w:rsid w:val="0029315D"/>
    <w:rsid w:val="002C260C"/>
    <w:rsid w:val="002C48C7"/>
    <w:rsid w:val="002F1B7B"/>
    <w:rsid w:val="00302268"/>
    <w:rsid w:val="00302CE7"/>
    <w:rsid w:val="00311732"/>
    <w:rsid w:val="00321E4B"/>
    <w:rsid w:val="003523B4"/>
    <w:rsid w:val="00421EF6"/>
    <w:rsid w:val="00424F1B"/>
    <w:rsid w:val="004B5025"/>
    <w:rsid w:val="004F265D"/>
    <w:rsid w:val="00575D89"/>
    <w:rsid w:val="005D4F9D"/>
    <w:rsid w:val="005E5A2F"/>
    <w:rsid w:val="00633BFC"/>
    <w:rsid w:val="00654885"/>
    <w:rsid w:val="006E631C"/>
    <w:rsid w:val="00764488"/>
    <w:rsid w:val="00770EBF"/>
    <w:rsid w:val="007A5639"/>
    <w:rsid w:val="007E0EEE"/>
    <w:rsid w:val="007E6BD1"/>
    <w:rsid w:val="00860ABD"/>
    <w:rsid w:val="00883E5A"/>
    <w:rsid w:val="009005E4"/>
    <w:rsid w:val="00910DEC"/>
    <w:rsid w:val="00933C14"/>
    <w:rsid w:val="00993152"/>
    <w:rsid w:val="00AA13F0"/>
    <w:rsid w:val="00AA65A8"/>
    <w:rsid w:val="00AD1DDD"/>
    <w:rsid w:val="00B05C21"/>
    <w:rsid w:val="00B14533"/>
    <w:rsid w:val="00B47332"/>
    <w:rsid w:val="00BB2739"/>
    <w:rsid w:val="00CB1707"/>
    <w:rsid w:val="00CB5926"/>
    <w:rsid w:val="00CD66C1"/>
    <w:rsid w:val="00DA69E6"/>
    <w:rsid w:val="00E04B59"/>
    <w:rsid w:val="00E15F54"/>
    <w:rsid w:val="00E74998"/>
    <w:rsid w:val="00E75770"/>
    <w:rsid w:val="00F036D4"/>
    <w:rsid w:val="00F41E2B"/>
    <w:rsid w:val="00F61C1D"/>
    <w:rsid w:val="00F92902"/>
    <w:rsid w:val="00FA14C0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CC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1E4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alexey_burika@mail.ru</cp:lastModifiedBy>
  <cp:revision>5</cp:revision>
  <cp:lastPrinted>2021-06-10T10:21:00Z</cp:lastPrinted>
  <dcterms:created xsi:type="dcterms:W3CDTF">2021-06-18T05:05:00Z</dcterms:created>
  <dcterms:modified xsi:type="dcterms:W3CDTF">2021-06-20T18:08:00Z</dcterms:modified>
</cp:coreProperties>
</file>